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5EB9" w14:textId="2A951556" w:rsidR="00626BEB" w:rsidRPr="00B57B60" w:rsidRDefault="003B0DF4" w:rsidP="00686504">
      <w:pPr>
        <w:pStyle w:val="a3"/>
        <w:spacing w:line="276" w:lineRule="auto"/>
        <w:ind w:right="-285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2024 йил январ-декабр</w:t>
      </w:r>
      <w:r w:rsidR="0068650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ойлари давомида “Ўзбек геология қидирув” А</w:t>
      </w:r>
      <w:r w:rsidR="009F78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 келиб тушган жисмоний ва юридик шахсларнинг мурожаатлари тўғрисидаги умумлаштирилган</w:t>
      </w:r>
    </w:p>
    <w:p w14:paraId="1090B514" w14:textId="7CFBA5CD" w:rsidR="00626BEB" w:rsidRDefault="003B0DF4" w:rsidP="00686504">
      <w:pPr>
        <w:pStyle w:val="a3"/>
        <w:spacing w:line="276" w:lineRule="auto"/>
        <w:ind w:right="-285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1A7F79E3" w14:textId="53F4DB7D" w:rsidR="00626BEB" w:rsidRDefault="00626BEB" w:rsidP="009F780E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FD25AAC" w14:textId="77777777" w:rsidR="00686504" w:rsidRDefault="00686504" w:rsidP="009F780E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773C718" w14:textId="3B0A5830" w:rsidR="00626BEB" w:rsidRDefault="003B0DF4" w:rsidP="009F78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Республикасининг 2017 йил 11 сентябрдаги “Жисмоний ва юридик шахсларнинг </w:t>
      </w:r>
      <w:r w:rsidR="00F77587">
        <w:rPr>
          <w:rFonts w:ascii="Times New Roman" w:hAnsi="Times New Roman" w:cs="Times New Roman"/>
          <w:sz w:val="28"/>
          <w:szCs w:val="28"/>
          <w:lang w:val="uz-Cyrl-UZ"/>
        </w:rPr>
        <w:t>мурожаатлари тўғрисида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F77587">
        <w:rPr>
          <w:rFonts w:ascii="Times New Roman" w:hAnsi="Times New Roman" w:cs="Times New Roman"/>
          <w:sz w:val="28"/>
          <w:szCs w:val="28"/>
          <w:lang w:val="uz-Cyrl-UZ"/>
        </w:rPr>
        <w:t>ги “Ўзбекистон Республикаси қонунига ўзгартириш ва қўшимчалар киритиш хақида” ги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587">
        <w:rPr>
          <w:rFonts w:ascii="Times New Roman" w:hAnsi="Times New Roman" w:cs="Times New Roman"/>
          <w:sz w:val="28"/>
          <w:szCs w:val="28"/>
          <w:lang w:val="uz-Cyrl-UZ"/>
        </w:rPr>
        <w:t>ЎРҚ-445-сонли Қонуни талаблари асосида “Ўзбек геология қидирув” АЖ</w:t>
      </w:r>
      <w:r w:rsidR="009027E7">
        <w:rPr>
          <w:rFonts w:ascii="Times New Roman" w:hAnsi="Times New Roman" w:cs="Times New Roman"/>
          <w:sz w:val="28"/>
          <w:szCs w:val="28"/>
          <w:lang w:val="uz-Cyrl-UZ"/>
        </w:rPr>
        <w:t>нинг мурожаатлар бўйича ишонч телефони</w:t>
      </w:r>
      <w:r w:rsidR="001F03A1">
        <w:rPr>
          <w:rFonts w:ascii="Times New Roman" w:hAnsi="Times New Roman" w:cs="Times New Roman"/>
          <w:sz w:val="28"/>
          <w:szCs w:val="28"/>
          <w:lang w:val="uz-Cyrl-UZ"/>
        </w:rPr>
        <w:t xml:space="preserve"> ва расмий </w:t>
      </w:r>
      <w:bookmarkStart w:id="0" w:name="_Hlk187771338"/>
      <w:r w:rsidR="00BC6B4C" w:rsidRPr="00777290">
        <w:rPr>
          <w:rFonts w:ascii="Times New Roman" w:hAnsi="Times New Roman" w:cs="Times New Roman"/>
          <w:sz w:val="28"/>
          <w:szCs w:val="28"/>
          <w:lang w:val="uz-Cyrl-UZ"/>
        </w:rPr>
        <w:t>Uzgeo.uz</w:t>
      </w:r>
      <w:r w:rsidR="00BC6B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bookmarkEnd w:id="0"/>
      <w:r w:rsidR="001F03A1">
        <w:rPr>
          <w:rFonts w:ascii="Times New Roman" w:hAnsi="Times New Roman" w:cs="Times New Roman"/>
          <w:sz w:val="28"/>
          <w:szCs w:val="28"/>
          <w:lang w:val="uz-Cyrl-UZ"/>
        </w:rPr>
        <w:t>веб сайти</w:t>
      </w:r>
      <w:r w:rsidR="009027E7">
        <w:rPr>
          <w:rFonts w:ascii="Times New Roman" w:hAnsi="Times New Roman" w:cs="Times New Roman"/>
          <w:sz w:val="28"/>
          <w:szCs w:val="28"/>
          <w:lang w:val="uz-Cyrl-UZ"/>
        </w:rPr>
        <w:t xml:space="preserve"> ўз иш фаолиятини олиб бормоқда</w:t>
      </w:r>
      <w:r w:rsidR="00626BE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B0A7A90" w14:textId="14E95220" w:rsidR="00235D32" w:rsidRDefault="00F92841" w:rsidP="009F78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Жисмоний ва юридик шахслар томонидан Жамиятга келиб тушаётган мурожаатлар мунтазам равишда тегишли масъул ходимлар ва </w:t>
      </w:r>
      <w:r w:rsidR="00D35362"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  <w:lang w:val="uz-Cyrl-UZ"/>
        </w:rPr>
        <w:t>шчи гуру</w:t>
      </w:r>
      <w:r w:rsidR="00D35362">
        <w:rPr>
          <w:rFonts w:ascii="Times New Roman" w:hAnsi="Times New Roman" w:cs="Times New Roman"/>
          <w:sz w:val="28"/>
          <w:szCs w:val="28"/>
          <w:lang w:val="uz-Cyrl-UZ"/>
        </w:rPr>
        <w:t>ҳ</w:t>
      </w:r>
      <w:r>
        <w:rPr>
          <w:rFonts w:ascii="Times New Roman" w:hAnsi="Times New Roman" w:cs="Times New Roman"/>
          <w:sz w:val="28"/>
          <w:szCs w:val="28"/>
          <w:lang w:val="uz-Cyrl-UZ"/>
        </w:rPr>
        <w:t>лар томонидан ўрганилиб ўз ечимини топиб келмоқда.</w:t>
      </w:r>
    </w:p>
    <w:p w14:paraId="704D1CC1" w14:textId="35A2D96F" w:rsidR="003534F9" w:rsidRDefault="003534F9" w:rsidP="009F78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3534F9">
        <w:rPr>
          <w:rFonts w:ascii="Times New Roman" w:hAnsi="Times New Roman" w:cs="Times New Roman"/>
          <w:sz w:val="28"/>
          <w:szCs w:val="28"/>
          <w:lang w:val="uz-Cyrl-UZ"/>
        </w:rPr>
        <w:t xml:space="preserve">Жисмоний ва юридик шахслар </w:t>
      </w:r>
      <w:r>
        <w:rPr>
          <w:rFonts w:ascii="Times New Roman" w:hAnsi="Times New Roman" w:cs="Times New Roman"/>
          <w:sz w:val="28"/>
          <w:szCs w:val="28"/>
          <w:lang w:val="uz-Cyrl-UZ"/>
        </w:rPr>
        <w:t>жамия</w:t>
      </w:r>
      <w:r w:rsidRPr="003534F9">
        <w:rPr>
          <w:rFonts w:ascii="Times New Roman" w:hAnsi="Times New Roman" w:cs="Times New Roman"/>
          <w:sz w:val="28"/>
          <w:szCs w:val="28"/>
          <w:lang w:val="uz-Cyrl-UZ"/>
        </w:rPr>
        <w:t>тнинг расмий Uzgeo.uz веб-сайтида махсус келтирилган шаклни тўлдириб, ўзларининг саволлари, аризалари ва шикоятлари, шунингдек таклифлар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3534F9">
        <w:rPr>
          <w:rFonts w:ascii="Times New Roman" w:hAnsi="Times New Roman" w:cs="Times New Roman"/>
          <w:sz w:val="28"/>
          <w:szCs w:val="28"/>
          <w:lang w:val="uz-Cyrl-UZ"/>
        </w:rPr>
        <w:t xml:space="preserve"> билан бевосита </w:t>
      </w:r>
      <w:r>
        <w:rPr>
          <w:rFonts w:ascii="Times New Roman" w:hAnsi="Times New Roman" w:cs="Times New Roman"/>
          <w:sz w:val="28"/>
          <w:szCs w:val="28"/>
          <w:lang w:val="uz-Cyrl-UZ"/>
        </w:rPr>
        <w:t>жамия</w:t>
      </w:r>
      <w:r w:rsidRPr="003534F9">
        <w:rPr>
          <w:rFonts w:ascii="Times New Roman" w:hAnsi="Times New Roman" w:cs="Times New Roman"/>
          <w:sz w:val="28"/>
          <w:szCs w:val="28"/>
          <w:lang w:val="uz-Cyrl-U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Pr="003534F9">
        <w:rPr>
          <w:rFonts w:ascii="Times New Roman" w:hAnsi="Times New Roman" w:cs="Times New Roman"/>
          <w:sz w:val="28"/>
          <w:szCs w:val="28"/>
          <w:lang w:val="uz-Cyrl-UZ"/>
        </w:rPr>
        <w:t>ошқарув раиси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r w:rsidRPr="003534F9">
        <w:rPr>
          <w:rFonts w:ascii="Times New Roman" w:hAnsi="Times New Roman" w:cs="Times New Roman"/>
          <w:sz w:val="28"/>
          <w:szCs w:val="28"/>
          <w:lang w:val="uz-Cyrl-UZ"/>
        </w:rPr>
        <w:t>мурожаат қилишлари мумкин</w:t>
      </w:r>
    </w:p>
    <w:p w14:paraId="2EAA7A57" w14:textId="1FCBDE41" w:rsidR="00626BEB" w:rsidRDefault="001F03A1" w:rsidP="009F78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2024 йил давомида Жамиятга жисмоний ва юридик шахслар томонидан жами </w:t>
      </w:r>
      <w:r w:rsidRPr="001F03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13</w:t>
      </w:r>
      <w:r w:rsidR="006538D2" w:rsidRPr="006538D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та мурожаат келиб тушган.</w:t>
      </w:r>
    </w:p>
    <w:p w14:paraId="756AB1BF" w14:textId="67EB25DD" w:rsidR="004D772C" w:rsidRDefault="00B77538" w:rsidP="00626B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510235">
        <w:rPr>
          <w:rFonts w:ascii="Times New Roman" w:hAnsi="Times New Roman" w:cs="Times New Roman"/>
          <w:sz w:val="28"/>
          <w:szCs w:val="28"/>
          <w:lang w:val="uz-Cyrl-UZ"/>
        </w:rPr>
        <w:t xml:space="preserve">Шулардан </w:t>
      </w:r>
      <w:r w:rsidR="00F82916" w:rsidRPr="0051023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565C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="00F82916" w:rsidRPr="00510235">
        <w:rPr>
          <w:rFonts w:ascii="Times New Roman" w:hAnsi="Times New Roman" w:cs="Times New Roman"/>
          <w:sz w:val="28"/>
          <w:szCs w:val="28"/>
          <w:lang w:val="uz-Cyrl-UZ"/>
        </w:rPr>
        <w:t xml:space="preserve"> таси ёзма</w:t>
      </w:r>
      <w:r w:rsidR="00EA56F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2916" w:rsidRPr="0051023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65CD4" w:rsidRPr="00EA56F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</w:t>
      </w:r>
      <w:r w:rsidR="00565C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65CD4" w:rsidRPr="00EA56F3">
        <w:rPr>
          <w:rFonts w:ascii="Times New Roman" w:hAnsi="Times New Roman" w:cs="Times New Roman"/>
          <w:sz w:val="28"/>
          <w:szCs w:val="28"/>
          <w:lang w:val="uz-Cyrl-UZ"/>
        </w:rPr>
        <w:t>таси оғзаки</w:t>
      </w:r>
      <w:r w:rsidR="00A7482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65C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29</w:t>
      </w:r>
      <w:r w:rsidR="00565CD4" w:rsidRPr="00EA56F3">
        <w:rPr>
          <w:rFonts w:ascii="Times New Roman" w:hAnsi="Times New Roman" w:cs="Times New Roman"/>
          <w:sz w:val="28"/>
          <w:szCs w:val="28"/>
          <w:lang w:val="uz-Cyrl-UZ"/>
        </w:rPr>
        <w:t xml:space="preserve"> та</w:t>
      </w:r>
      <w:r w:rsidR="00565CD4">
        <w:rPr>
          <w:rFonts w:ascii="Times New Roman" w:hAnsi="Times New Roman" w:cs="Times New Roman"/>
          <w:sz w:val="28"/>
          <w:szCs w:val="28"/>
          <w:lang w:val="uz-Cyrl-UZ"/>
        </w:rPr>
        <w:t>си</w:t>
      </w:r>
      <w:r w:rsidR="00565CD4" w:rsidRPr="00EA56F3">
        <w:rPr>
          <w:rFonts w:ascii="Times New Roman" w:hAnsi="Times New Roman" w:cs="Times New Roman"/>
          <w:sz w:val="28"/>
          <w:szCs w:val="28"/>
          <w:lang w:val="uz-Cyrl-UZ"/>
        </w:rPr>
        <w:t xml:space="preserve"> электрон</w:t>
      </w:r>
      <w:r w:rsidR="00565C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10235" w:rsidRPr="00510235">
        <w:rPr>
          <w:rFonts w:ascii="Times New Roman" w:hAnsi="Times New Roman" w:cs="Times New Roman"/>
          <w:sz w:val="28"/>
          <w:szCs w:val="28"/>
          <w:lang w:val="uz-Cyrl-UZ"/>
        </w:rPr>
        <w:t>шаклда</w:t>
      </w:r>
      <w:r w:rsidR="00F82916" w:rsidRPr="00510235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EA56F3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C96F6E" w:rsidRPr="0051023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F82916" w:rsidRPr="0051023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9 </w:t>
      </w:r>
      <w:r w:rsidR="00C96F6E" w:rsidRPr="00510235">
        <w:rPr>
          <w:rFonts w:ascii="Times New Roman" w:hAnsi="Times New Roman" w:cs="Times New Roman"/>
          <w:sz w:val="28"/>
          <w:szCs w:val="28"/>
          <w:lang w:val="uz-Cyrl-UZ"/>
        </w:rPr>
        <w:t>таси Ўзбекистон Республикаси Президентининг виртуал қабулхонаси</w:t>
      </w:r>
      <w:r w:rsidR="00F82916" w:rsidRPr="00510235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65B43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865B4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16</w:t>
      </w:r>
      <w:r w:rsidR="00343659" w:rsidRPr="00510235">
        <w:rPr>
          <w:rFonts w:ascii="Times New Roman" w:hAnsi="Times New Roman" w:cs="Times New Roman"/>
          <w:sz w:val="28"/>
          <w:szCs w:val="28"/>
          <w:lang w:val="uz-Cyrl-UZ"/>
        </w:rPr>
        <w:t xml:space="preserve"> таси </w:t>
      </w:r>
      <w:r w:rsidR="00F82916" w:rsidRPr="0051023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343659" w:rsidRPr="00510235">
        <w:rPr>
          <w:rFonts w:ascii="Times New Roman" w:hAnsi="Times New Roman" w:cs="Times New Roman"/>
          <w:sz w:val="28"/>
          <w:szCs w:val="28"/>
          <w:lang w:val="uz-Cyrl-UZ"/>
        </w:rPr>
        <w:t>шонч телефони</w:t>
      </w:r>
      <w:r w:rsidR="00A74821">
        <w:rPr>
          <w:rFonts w:ascii="Times New Roman" w:hAnsi="Times New Roman" w:cs="Times New Roman"/>
          <w:sz w:val="28"/>
          <w:szCs w:val="28"/>
          <w:lang w:val="uz-Cyrl-UZ"/>
        </w:rPr>
        <w:t xml:space="preserve"> ва</w:t>
      </w:r>
      <w:r w:rsidR="00343659" w:rsidRPr="0051023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65B4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="006538D2" w:rsidRPr="006538D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="00865B4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343659" w:rsidRPr="00510235">
        <w:rPr>
          <w:rFonts w:ascii="Times New Roman" w:hAnsi="Times New Roman" w:cs="Times New Roman"/>
          <w:sz w:val="28"/>
          <w:szCs w:val="28"/>
          <w:lang w:val="uz-Cyrl-UZ"/>
        </w:rPr>
        <w:t>таси</w:t>
      </w:r>
      <w:r w:rsidR="00777290" w:rsidRPr="00510235">
        <w:rPr>
          <w:rFonts w:ascii="Times New Roman" w:hAnsi="Times New Roman" w:cs="Times New Roman"/>
          <w:sz w:val="28"/>
          <w:szCs w:val="28"/>
          <w:lang w:val="uz-Cyrl-UZ"/>
        </w:rPr>
        <w:t xml:space="preserve"> веб-сайт орқали </w:t>
      </w:r>
      <w:r w:rsidR="004D772C">
        <w:rPr>
          <w:rFonts w:ascii="Times New Roman" w:hAnsi="Times New Roman" w:cs="Times New Roman"/>
          <w:sz w:val="28"/>
          <w:szCs w:val="28"/>
          <w:lang w:val="uz-Cyrl-UZ"/>
        </w:rPr>
        <w:t xml:space="preserve">келиб тушган </w:t>
      </w:r>
      <w:r w:rsidR="004D772C" w:rsidRPr="004D772C">
        <w:rPr>
          <w:rFonts w:ascii="Times New Roman" w:hAnsi="Times New Roman" w:cs="Times New Roman"/>
          <w:sz w:val="28"/>
          <w:szCs w:val="28"/>
          <w:lang w:val="uz-Cyrl-UZ"/>
        </w:rPr>
        <w:t>мурожаатлар шаклида рўйхатга олинган.</w:t>
      </w:r>
    </w:p>
    <w:p w14:paraId="2C3F7DD4" w14:textId="1D7120AD" w:rsidR="002338A1" w:rsidRPr="00A74821" w:rsidRDefault="006B599F" w:rsidP="00626B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Уларда кўтарилган масалаларнинг таҳлилига кўра </w:t>
      </w:r>
      <w:r w:rsidR="00510235" w:rsidRPr="00FF4400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FF4400">
        <w:rPr>
          <w:rFonts w:ascii="Times New Roman" w:hAnsi="Times New Roman" w:cs="Times New Roman"/>
          <w:sz w:val="28"/>
          <w:szCs w:val="28"/>
          <w:lang w:val="uz-Cyrl-UZ"/>
        </w:rPr>
        <w:t>шга жойлашиш</w:t>
      </w:r>
      <w:r w:rsidR="00510235" w:rsidRPr="00FF4400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FF44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</w:t>
      </w:r>
      <w:r w:rsidR="006538D2" w:rsidRPr="006538D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</w:t>
      </w:r>
      <w:r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 та, </w:t>
      </w:r>
      <w:r w:rsidR="00926AA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шга тиклаш масаласи </w:t>
      </w:r>
      <w:r w:rsidRPr="00FF44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14</w:t>
      </w:r>
      <w:r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 та, </w:t>
      </w:r>
      <w:r w:rsidR="00926AA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жтимоий химоя ва моддий ёрдам билан боғлиқ масалалар </w:t>
      </w:r>
      <w:r w:rsidRPr="00FF44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6</w:t>
      </w:r>
      <w:r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 та</w:t>
      </w:r>
      <w:r w:rsidR="00D3209A"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26AA6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D3209A" w:rsidRPr="00FF4400">
        <w:rPr>
          <w:rFonts w:ascii="Times New Roman" w:hAnsi="Times New Roman" w:cs="Times New Roman"/>
          <w:sz w:val="28"/>
          <w:szCs w:val="28"/>
          <w:lang w:val="uz-Cyrl-UZ"/>
        </w:rPr>
        <w:t>ш хақи масаласи бўйича</w:t>
      </w:r>
      <w:r w:rsidR="00BC6B4C"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6B4C" w:rsidRPr="00FF44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13</w:t>
      </w:r>
      <w:r w:rsidR="00BC6B4C"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 та ҳамда турли хил масалалар бўйича</w:t>
      </w:r>
      <w:r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6B4C" w:rsidRPr="00FF44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B27F0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BC6B4C" w:rsidRPr="00FF4400">
        <w:rPr>
          <w:rFonts w:ascii="Times New Roman" w:hAnsi="Times New Roman" w:cs="Times New Roman"/>
          <w:sz w:val="28"/>
          <w:szCs w:val="28"/>
          <w:lang w:val="uz-Cyrl-UZ"/>
        </w:rPr>
        <w:t xml:space="preserve"> та мурожаатлар келиб тушган</w:t>
      </w:r>
      <w:r w:rsidR="002338A1" w:rsidRPr="002338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E23C4BC" w14:textId="36A9BDF2" w:rsidR="00926AA6" w:rsidRPr="00A74821" w:rsidRDefault="00926AA6" w:rsidP="00626B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B27F0F">
        <w:rPr>
          <w:rFonts w:ascii="Times New Roman" w:hAnsi="Times New Roman" w:cs="Times New Roman"/>
          <w:sz w:val="28"/>
          <w:szCs w:val="28"/>
          <w:lang w:val="uz-Cyrl-UZ"/>
        </w:rPr>
        <w:t xml:space="preserve">Келиб тушган мурожаатлардан </w:t>
      </w:r>
      <w:r w:rsidRPr="00B27F0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101</w:t>
      </w:r>
      <w:r w:rsidRPr="00B27F0F">
        <w:rPr>
          <w:rFonts w:ascii="Times New Roman" w:hAnsi="Times New Roman" w:cs="Times New Roman"/>
          <w:sz w:val="28"/>
          <w:szCs w:val="28"/>
          <w:lang w:val="uz-Cyrl-UZ"/>
        </w:rPr>
        <w:t xml:space="preserve"> таси қаноатлантирилган, </w:t>
      </w:r>
      <w:r w:rsidRPr="00B27F0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="006538D2" w:rsidRPr="006538D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0</w:t>
      </w:r>
      <w:r w:rsidRPr="00B27F0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27F0F">
        <w:rPr>
          <w:rFonts w:ascii="Times New Roman" w:hAnsi="Times New Roman" w:cs="Times New Roman"/>
          <w:sz w:val="28"/>
          <w:szCs w:val="28"/>
          <w:lang w:val="uz-Cyrl-UZ"/>
        </w:rPr>
        <w:t xml:space="preserve">тасига тушунтириш берилган, </w:t>
      </w:r>
      <w:r w:rsidRPr="00B27F0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 </w:t>
      </w:r>
      <w:r w:rsidRPr="00B27F0F">
        <w:rPr>
          <w:rFonts w:ascii="Times New Roman" w:hAnsi="Times New Roman" w:cs="Times New Roman"/>
          <w:sz w:val="28"/>
          <w:szCs w:val="28"/>
          <w:lang w:val="uz-Cyrl-UZ"/>
        </w:rPr>
        <w:t>та мурожаат такрорий бўлганлиги сабабли кўрмасдан қолдирилган.</w:t>
      </w:r>
    </w:p>
    <w:p w14:paraId="22F611A6" w14:textId="77777777" w:rsidR="00686504" w:rsidRPr="00A74821" w:rsidRDefault="00686504" w:rsidP="00626BE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86504" w:rsidRPr="00A74821" w:rsidSect="009F780E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C5"/>
    <w:rsid w:val="0004023F"/>
    <w:rsid w:val="00076907"/>
    <w:rsid w:val="001252DD"/>
    <w:rsid w:val="001A3CB6"/>
    <w:rsid w:val="001B5CC9"/>
    <w:rsid w:val="001F03A1"/>
    <w:rsid w:val="001F1F16"/>
    <w:rsid w:val="002338A1"/>
    <w:rsid w:val="00235D32"/>
    <w:rsid w:val="00242F00"/>
    <w:rsid w:val="002C472F"/>
    <w:rsid w:val="002F6E77"/>
    <w:rsid w:val="00343659"/>
    <w:rsid w:val="003534F9"/>
    <w:rsid w:val="003756E5"/>
    <w:rsid w:val="003B0DF4"/>
    <w:rsid w:val="004401D0"/>
    <w:rsid w:val="00443AA6"/>
    <w:rsid w:val="004D772C"/>
    <w:rsid w:val="00510235"/>
    <w:rsid w:val="00565CD4"/>
    <w:rsid w:val="00626BEB"/>
    <w:rsid w:val="006538D2"/>
    <w:rsid w:val="00686504"/>
    <w:rsid w:val="006B599F"/>
    <w:rsid w:val="00777290"/>
    <w:rsid w:val="007B3B83"/>
    <w:rsid w:val="007B5C05"/>
    <w:rsid w:val="007E50C3"/>
    <w:rsid w:val="00865B43"/>
    <w:rsid w:val="009027E7"/>
    <w:rsid w:val="00926AA6"/>
    <w:rsid w:val="009F780E"/>
    <w:rsid w:val="00A74821"/>
    <w:rsid w:val="00AB1C64"/>
    <w:rsid w:val="00AC2E11"/>
    <w:rsid w:val="00AC56D2"/>
    <w:rsid w:val="00B14196"/>
    <w:rsid w:val="00B27F0F"/>
    <w:rsid w:val="00B57B60"/>
    <w:rsid w:val="00B77538"/>
    <w:rsid w:val="00B9007F"/>
    <w:rsid w:val="00B90172"/>
    <w:rsid w:val="00BC6B4C"/>
    <w:rsid w:val="00C652C5"/>
    <w:rsid w:val="00C8130C"/>
    <w:rsid w:val="00C842E0"/>
    <w:rsid w:val="00C96F6E"/>
    <w:rsid w:val="00CC3073"/>
    <w:rsid w:val="00D02408"/>
    <w:rsid w:val="00D201AD"/>
    <w:rsid w:val="00D3209A"/>
    <w:rsid w:val="00D35362"/>
    <w:rsid w:val="00DE0266"/>
    <w:rsid w:val="00E16C81"/>
    <w:rsid w:val="00E50DEA"/>
    <w:rsid w:val="00EA56F3"/>
    <w:rsid w:val="00F77587"/>
    <w:rsid w:val="00F8007E"/>
    <w:rsid w:val="00F82916"/>
    <w:rsid w:val="00F92841"/>
    <w:rsid w:val="00FA57B1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4BED"/>
  <w15:chartTrackingRefBased/>
  <w15:docId w15:val="{CBE41C71-0E0B-4C0E-85B6-37E5EE41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0" w:after="8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B6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Bakayeva Mukaddas Kayumovna</dc:creator>
  <cp:keywords/>
  <dc:description/>
  <cp:lastModifiedBy>Кулдошев Миршод Муродулло угли</cp:lastModifiedBy>
  <cp:revision>2</cp:revision>
  <cp:lastPrinted>2023-09-06T07:39:00Z</cp:lastPrinted>
  <dcterms:created xsi:type="dcterms:W3CDTF">2025-01-16T07:22:00Z</dcterms:created>
  <dcterms:modified xsi:type="dcterms:W3CDTF">2025-01-16T07:22:00Z</dcterms:modified>
</cp:coreProperties>
</file>